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5E87" w14:textId="0B3EDF8C" w:rsidR="007D4DD4" w:rsidRPr="00E17F80" w:rsidRDefault="00487787" w:rsidP="00E17F80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F80">
        <w:rPr>
          <w:rFonts w:ascii="Times New Roman" w:hAnsi="Times New Roman" w:cs="Times New Roman"/>
          <w:b/>
          <w:bCs/>
          <w:sz w:val="28"/>
          <w:szCs w:val="28"/>
        </w:rPr>
        <w:t>Рекомендации по формированию</w:t>
      </w:r>
    </w:p>
    <w:p w14:paraId="6567933D" w14:textId="496E4D4B" w:rsidR="00487787" w:rsidRPr="00E17F80" w:rsidRDefault="00487787" w:rsidP="00E17F80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F80">
        <w:rPr>
          <w:rFonts w:ascii="Times New Roman" w:hAnsi="Times New Roman" w:cs="Times New Roman"/>
          <w:b/>
          <w:bCs/>
          <w:sz w:val="28"/>
          <w:szCs w:val="28"/>
        </w:rPr>
        <w:t>толерантности</w:t>
      </w:r>
    </w:p>
    <w:p w14:paraId="08D608DA" w14:textId="77777777" w:rsidR="00487787" w:rsidRPr="00E17F80" w:rsidRDefault="00487787" w:rsidP="00E17F80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563B3" w14:textId="3177FE0A" w:rsidR="00487787" w:rsidRPr="00E17F80" w:rsidRDefault="00FB307B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7F80">
        <w:rPr>
          <w:rFonts w:ascii="Times New Roman" w:hAnsi="Times New Roman" w:cs="Times New Roman"/>
          <w:sz w:val="28"/>
          <w:szCs w:val="28"/>
        </w:rPr>
        <w:t>Помните, что самые главные вопросы задаются не людям, а самому себе, но ответы на них следует искать вместе. Познание себя, управление собой</w:t>
      </w:r>
      <w:r w:rsidR="005A1528" w:rsidRPr="00E17F80">
        <w:rPr>
          <w:rFonts w:ascii="Times New Roman" w:hAnsi="Times New Roman" w:cs="Times New Roman"/>
          <w:sz w:val="28"/>
          <w:szCs w:val="28"/>
        </w:rPr>
        <w:t xml:space="preserve"> должно стать задачей каждого молодого человека. Особое внимание требует внимание управлять своим эмоциональным состоянием.</w:t>
      </w:r>
    </w:p>
    <w:p w14:paraId="7E704BD6" w14:textId="177C6D76" w:rsidR="005A1528" w:rsidRPr="00E17F80" w:rsidRDefault="005A1528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  <w:t>Учитесь путем тренировок отстраняться от своего привычного взгляда и смотреть на проблему и людей беспристрастно, вырабатывайте психологический взгляд стороннего наблюдателя.</w:t>
      </w:r>
    </w:p>
    <w:p w14:paraId="1B9A4573" w14:textId="0F366547" w:rsidR="005A1528" w:rsidRPr="00E17F80" w:rsidRDefault="005A1528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  <w:t>Становясь старше, всё больше обращайте внимание на появление и преодоление своих взрослых и профессиональных стереотипов. Изменение взглядов мыслей и поведения требует многих усилий, большой внутренней работы и активности.</w:t>
      </w:r>
    </w:p>
    <w:p w14:paraId="076DAAA1" w14:textId="38ED1EAD" w:rsidR="005A1528" w:rsidRPr="00E17F80" w:rsidRDefault="005A1528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  <w:t>Помните, если другие не разделяют ваших точек зрения, это не показатель их несостоятельности.</w:t>
      </w:r>
    </w:p>
    <w:p w14:paraId="59225994" w14:textId="3B8C0136" w:rsidR="005A1528" w:rsidRPr="00E17F80" w:rsidRDefault="005A1528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  <w:t>Относитесь с иронией к значимости своей персоны, чаще улыбайтесь. Не страдайте от того, что не всё упорядочено.</w:t>
      </w:r>
    </w:p>
    <w:p w14:paraId="48E57778" w14:textId="0713DAE7" w:rsidR="00B77104" w:rsidRPr="00E17F80" w:rsidRDefault="005A1528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</w:r>
      <w:r w:rsidR="00E17F80" w:rsidRPr="00E17F80">
        <w:rPr>
          <w:rFonts w:ascii="Times New Roman" w:hAnsi="Times New Roman" w:cs="Times New Roman"/>
          <w:sz w:val="28"/>
          <w:szCs w:val="28"/>
        </w:rPr>
        <w:t>Строго правильно</w:t>
      </w:r>
      <w:r w:rsidRPr="00E17F80">
        <w:rPr>
          <w:rFonts w:ascii="Times New Roman" w:hAnsi="Times New Roman" w:cs="Times New Roman"/>
          <w:sz w:val="28"/>
          <w:szCs w:val="28"/>
        </w:rPr>
        <w:t xml:space="preserve"> в окружающей </w:t>
      </w:r>
      <w:r w:rsidR="00E17F80" w:rsidRPr="00E17F80">
        <w:rPr>
          <w:rFonts w:ascii="Times New Roman" w:hAnsi="Times New Roman" w:cs="Times New Roman"/>
          <w:sz w:val="28"/>
          <w:szCs w:val="28"/>
        </w:rPr>
        <w:t>действительности и</w:t>
      </w:r>
      <w:r w:rsidR="00B77104" w:rsidRPr="00E17F80">
        <w:rPr>
          <w:rFonts w:ascii="Times New Roman" w:hAnsi="Times New Roman" w:cs="Times New Roman"/>
          <w:sz w:val="28"/>
          <w:szCs w:val="28"/>
        </w:rPr>
        <w:t xml:space="preserve"> людях принимайте окружающий мир таким, какой он есть, ведь для нас этот мир единственный.</w:t>
      </w:r>
    </w:p>
    <w:p w14:paraId="0025EC0F" w14:textId="77777777" w:rsidR="00B77104" w:rsidRPr="00E17F80" w:rsidRDefault="00B77104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  <w:t>Взаимоотношения с единомышленниками и оппонентами стимулирует коллективные и творческие процессы. Больше общайтесь с разными людьми.</w:t>
      </w:r>
    </w:p>
    <w:p w14:paraId="690FFCD9" w14:textId="0BAB031F" w:rsidR="005A1528" w:rsidRPr="00E17F80" w:rsidRDefault="00B77104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  <w:t xml:space="preserve">Будьте реалистами, не жди лёгкости в процессе </w:t>
      </w:r>
      <w:r w:rsidR="00E17F80" w:rsidRPr="00E17F80">
        <w:rPr>
          <w:rFonts w:ascii="Times New Roman" w:hAnsi="Times New Roman" w:cs="Times New Roman"/>
          <w:sz w:val="28"/>
          <w:szCs w:val="28"/>
        </w:rPr>
        <w:t>позитивного самоизменения</w:t>
      </w:r>
      <w:r w:rsidRPr="00E17F80">
        <w:rPr>
          <w:rFonts w:ascii="Times New Roman" w:hAnsi="Times New Roman" w:cs="Times New Roman"/>
          <w:sz w:val="28"/>
          <w:szCs w:val="28"/>
        </w:rPr>
        <w:t xml:space="preserve">, и главное – изменение окружающей природы.  </w:t>
      </w:r>
    </w:p>
    <w:p w14:paraId="1F0DB4EC" w14:textId="297DA3A8" w:rsidR="001F58E1" w:rsidRPr="00E17F80" w:rsidRDefault="00F95ED6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  <w:t>Если вы заинтересованы в продуктивном общении с людьми, обращайтесь к тому позитивному, что у них есть, поворачивайте людей к себе хорошей стороной. Никогда не критикуйте личность</w:t>
      </w:r>
      <w:r w:rsidR="001F58E1" w:rsidRPr="00E17F80">
        <w:rPr>
          <w:rFonts w:ascii="Times New Roman" w:hAnsi="Times New Roman" w:cs="Times New Roman"/>
          <w:sz w:val="28"/>
          <w:szCs w:val="28"/>
        </w:rPr>
        <w:t xml:space="preserve"> </w:t>
      </w:r>
      <w:r w:rsidRPr="00E17F80">
        <w:rPr>
          <w:rFonts w:ascii="Times New Roman" w:hAnsi="Times New Roman" w:cs="Times New Roman"/>
          <w:sz w:val="28"/>
          <w:szCs w:val="28"/>
        </w:rPr>
        <w:t>и давайте только негативному поступку</w:t>
      </w:r>
      <w:r w:rsidR="001F58E1" w:rsidRPr="00E17F80">
        <w:rPr>
          <w:rFonts w:ascii="Times New Roman" w:hAnsi="Times New Roman" w:cs="Times New Roman"/>
          <w:sz w:val="28"/>
          <w:szCs w:val="28"/>
        </w:rPr>
        <w:t xml:space="preserve"> не </w:t>
      </w:r>
      <w:r w:rsidR="00E17F80" w:rsidRPr="00E17F80">
        <w:rPr>
          <w:rFonts w:ascii="Times New Roman" w:hAnsi="Times New Roman" w:cs="Times New Roman"/>
          <w:sz w:val="28"/>
          <w:szCs w:val="28"/>
        </w:rPr>
        <w:t>ты «</w:t>
      </w:r>
      <w:r w:rsidR="001F58E1" w:rsidRPr="00E17F80">
        <w:rPr>
          <w:rFonts w:ascii="Times New Roman" w:hAnsi="Times New Roman" w:cs="Times New Roman"/>
          <w:sz w:val="28"/>
          <w:szCs w:val="28"/>
        </w:rPr>
        <w:t>плохой», а ты «плохо поступишь».</w:t>
      </w:r>
    </w:p>
    <w:p w14:paraId="067FC6D8" w14:textId="3D01C2B9" w:rsidR="00F95ED6" w:rsidRPr="00E17F80" w:rsidRDefault="001F58E1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ab/>
        <w:t xml:space="preserve">Будьте терпеливы к человеческим недостатками слабостям. В любой конфликтной ситуации учитесь находить и прилагать оптимальное решение. Учитесь признавать свою неправоту и при необходимости извиняться. </w:t>
      </w:r>
      <w:r w:rsidR="00F95ED6" w:rsidRPr="00E17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F90EC" w14:textId="77777777" w:rsidR="00B83355" w:rsidRPr="00E17F80" w:rsidRDefault="00B83355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132109E" w14:textId="04205803" w:rsidR="00B83355" w:rsidRPr="00E17F80" w:rsidRDefault="00B83355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F80">
        <w:rPr>
          <w:rFonts w:ascii="Times New Roman" w:hAnsi="Times New Roman" w:cs="Times New Roman"/>
          <w:sz w:val="28"/>
          <w:szCs w:val="28"/>
        </w:rPr>
        <w:t>**************************************************************</w:t>
      </w:r>
    </w:p>
    <w:p w14:paraId="06E6AB74" w14:textId="753AAE25" w:rsidR="005A1528" w:rsidRDefault="005A1528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37BC8C" w14:textId="6049317B" w:rsidR="00E17F80" w:rsidRDefault="00E17F80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FC27BA" w14:textId="4E8D07ED" w:rsidR="00E17F80" w:rsidRDefault="00E17F80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1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0F3D"/>
    <w:multiLevelType w:val="hybridMultilevel"/>
    <w:tmpl w:val="82543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CA620EB"/>
    <w:multiLevelType w:val="hybridMultilevel"/>
    <w:tmpl w:val="32A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54D41"/>
    <w:multiLevelType w:val="hybridMultilevel"/>
    <w:tmpl w:val="0346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98560">
    <w:abstractNumId w:val="0"/>
  </w:num>
  <w:num w:numId="2" w16cid:durableId="369455909">
    <w:abstractNumId w:val="1"/>
  </w:num>
  <w:num w:numId="3" w16cid:durableId="1019815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05"/>
    <w:rsid w:val="0001628F"/>
    <w:rsid w:val="00033CE4"/>
    <w:rsid w:val="001B56AE"/>
    <w:rsid w:val="001D168B"/>
    <w:rsid w:val="001E4805"/>
    <w:rsid w:val="001F58E1"/>
    <w:rsid w:val="001F5C95"/>
    <w:rsid w:val="00217205"/>
    <w:rsid w:val="002A5F90"/>
    <w:rsid w:val="002C646F"/>
    <w:rsid w:val="00306CBE"/>
    <w:rsid w:val="003502B7"/>
    <w:rsid w:val="00350D4B"/>
    <w:rsid w:val="00401949"/>
    <w:rsid w:val="00432432"/>
    <w:rsid w:val="00487787"/>
    <w:rsid w:val="00501D6C"/>
    <w:rsid w:val="00520F7B"/>
    <w:rsid w:val="0057211F"/>
    <w:rsid w:val="005A1528"/>
    <w:rsid w:val="005E1B93"/>
    <w:rsid w:val="006030D8"/>
    <w:rsid w:val="00656ED6"/>
    <w:rsid w:val="006674CF"/>
    <w:rsid w:val="006B6A62"/>
    <w:rsid w:val="006D433A"/>
    <w:rsid w:val="007D4DD4"/>
    <w:rsid w:val="008113B5"/>
    <w:rsid w:val="008202F4"/>
    <w:rsid w:val="008B14C3"/>
    <w:rsid w:val="0093038D"/>
    <w:rsid w:val="009721F6"/>
    <w:rsid w:val="009B2A07"/>
    <w:rsid w:val="00A05D75"/>
    <w:rsid w:val="00A758CB"/>
    <w:rsid w:val="00B77104"/>
    <w:rsid w:val="00B83355"/>
    <w:rsid w:val="00BA7267"/>
    <w:rsid w:val="00D03E5D"/>
    <w:rsid w:val="00D856EF"/>
    <w:rsid w:val="00E17F80"/>
    <w:rsid w:val="00EB276C"/>
    <w:rsid w:val="00F95ED6"/>
    <w:rsid w:val="00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ADE1"/>
  <w15:chartTrackingRefBased/>
  <w15:docId w15:val="{03705FC1-C334-460A-882B-6F44237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AE"/>
    <w:pPr>
      <w:ind w:left="720"/>
      <w:contextualSpacing/>
    </w:pPr>
  </w:style>
  <w:style w:type="paragraph" w:styleId="a4">
    <w:name w:val="No Spacing"/>
    <w:uiPriority w:val="1"/>
    <w:qFormat/>
    <w:rsid w:val="007D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2023-09-27T01:35:00Z</dcterms:created>
  <dcterms:modified xsi:type="dcterms:W3CDTF">2024-06-19T06:59:00Z</dcterms:modified>
</cp:coreProperties>
</file>